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3FF" w:rsidRDefault="00FF06AC" w:rsidP="002D4F7E">
      <w:pPr>
        <w:ind w:firstLine="708"/>
        <w:jc w:val="both"/>
        <w:rPr>
          <w:sz w:val="28"/>
          <w:szCs w:val="28"/>
        </w:rPr>
      </w:pPr>
      <w:r w:rsidRPr="00FF06AC">
        <w:rPr>
          <w:sz w:val="28"/>
          <w:szCs w:val="28"/>
        </w:rPr>
        <w:t xml:space="preserve">Прокуратура </w:t>
      </w:r>
      <w:r>
        <w:rPr>
          <w:sz w:val="28"/>
          <w:szCs w:val="28"/>
        </w:rPr>
        <w:t xml:space="preserve">Балтачевского </w:t>
      </w:r>
      <w:r w:rsidRPr="00FF06AC">
        <w:rPr>
          <w:sz w:val="28"/>
          <w:szCs w:val="28"/>
        </w:rPr>
        <w:t xml:space="preserve">района </w:t>
      </w:r>
      <w:r w:rsidR="009F53FF">
        <w:rPr>
          <w:sz w:val="28"/>
          <w:szCs w:val="28"/>
        </w:rPr>
        <w:t xml:space="preserve">заставила </w:t>
      </w:r>
      <w:r w:rsidR="00AF09A0">
        <w:rPr>
          <w:sz w:val="28"/>
          <w:szCs w:val="28"/>
        </w:rPr>
        <w:t xml:space="preserve">ресурсоснабжающую </w:t>
      </w:r>
      <w:r w:rsidR="009F53FF">
        <w:rPr>
          <w:sz w:val="28"/>
          <w:szCs w:val="28"/>
        </w:rPr>
        <w:t xml:space="preserve">компанию должным образом рассмотреть заявление местного жителя. </w:t>
      </w:r>
    </w:p>
    <w:p w:rsidR="009F53FF" w:rsidRDefault="009F53FF" w:rsidP="002D4F7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Установлено, что в октябре 2018 года женщина обратилась в ООО «Коммунальное хозяйство» с просьбой отключить ее квартиру от центрального отопления в связи с не проживанием. </w:t>
      </w:r>
    </w:p>
    <w:p w:rsidR="009F53FF" w:rsidRDefault="009F53FF" w:rsidP="002D4F7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Сотрудники организации зарегистрировали заявление, но не приступили к его рассмотрению. Когда заявитель не получила ответ в установленные </w:t>
      </w:r>
      <w:r w:rsidR="003254F8">
        <w:rPr>
          <w:sz w:val="28"/>
          <w:szCs w:val="28"/>
        </w:rPr>
        <w:t xml:space="preserve">законодательством </w:t>
      </w:r>
      <w:r>
        <w:rPr>
          <w:sz w:val="28"/>
          <w:szCs w:val="28"/>
        </w:rPr>
        <w:t>сроки, она обратилась за защитой своих прав в прокуратуру.</w:t>
      </w:r>
    </w:p>
    <w:p w:rsidR="009F53FF" w:rsidRDefault="009F53FF" w:rsidP="002D4F7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AF09A0">
        <w:rPr>
          <w:sz w:val="28"/>
          <w:szCs w:val="28"/>
        </w:rPr>
        <w:t xml:space="preserve">выявленным нарушениям законодательства об обращении граждан прокуратурой района </w:t>
      </w:r>
      <w:r>
        <w:rPr>
          <w:sz w:val="28"/>
          <w:szCs w:val="28"/>
        </w:rPr>
        <w:t>в адрес директора ООО «Коммунальное хозяйство»</w:t>
      </w:r>
      <w:r w:rsidR="00AF09A0">
        <w:rPr>
          <w:sz w:val="28"/>
          <w:szCs w:val="28"/>
        </w:rPr>
        <w:t xml:space="preserve"> внесено </w:t>
      </w:r>
      <w:r>
        <w:rPr>
          <w:sz w:val="28"/>
          <w:szCs w:val="28"/>
        </w:rPr>
        <w:t xml:space="preserve"> представление об устранении нарушений</w:t>
      </w:r>
      <w:r w:rsidR="003254F8">
        <w:rPr>
          <w:sz w:val="28"/>
          <w:szCs w:val="28"/>
        </w:rPr>
        <w:t>, по результатам рассмотрения заявителю дан ответ</w:t>
      </w:r>
      <w:r>
        <w:rPr>
          <w:sz w:val="28"/>
          <w:szCs w:val="28"/>
        </w:rPr>
        <w:t>.</w:t>
      </w:r>
    </w:p>
    <w:p w:rsidR="003254F8" w:rsidRDefault="009F53FF" w:rsidP="002D4F7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</w:t>
      </w:r>
      <w:r w:rsidR="003254F8">
        <w:rPr>
          <w:sz w:val="28"/>
          <w:szCs w:val="28"/>
        </w:rPr>
        <w:t xml:space="preserve">постановлением мирового судьи </w:t>
      </w:r>
      <w:r>
        <w:rPr>
          <w:sz w:val="28"/>
          <w:szCs w:val="28"/>
        </w:rPr>
        <w:t xml:space="preserve">директор оштрафован на 5 тыс. руб. по ст. 5.59 КоАП РФ </w:t>
      </w:r>
      <w:r w:rsidR="003254F8">
        <w:rPr>
          <w:sz w:val="28"/>
          <w:szCs w:val="28"/>
        </w:rPr>
        <w:t xml:space="preserve">(нарушение порядка рассмотрения обращений граждан). </w:t>
      </w:r>
    </w:p>
    <w:p w:rsidR="003254F8" w:rsidRDefault="003254F8" w:rsidP="003254F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Руководитель, не согласившись с решением суда, обжало</w:t>
      </w:r>
      <w:r w:rsidR="00AF09A0">
        <w:rPr>
          <w:sz w:val="28"/>
          <w:szCs w:val="28"/>
        </w:rPr>
        <w:t xml:space="preserve">вал его в апелляционном порядке, ссылаясь на то, что его организация занимается коммерческой деятельностью и не является субъектом данного административного правонарушения. </w:t>
      </w:r>
      <w:r>
        <w:rPr>
          <w:sz w:val="28"/>
          <w:szCs w:val="28"/>
        </w:rPr>
        <w:t xml:space="preserve"> </w:t>
      </w:r>
    </w:p>
    <w:p w:rsidR="003254F8" w:rsidRPr="00FD384F" w:rsidRDefault="00AF09A0" w:rsidP="003254F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Решением</w:t>
      </w:r>
      <w:r w:rsidR="003254F8">
        <w:rPr>
          <w:sz w:val="28"/>
          <w:szCs w:val="28"/>
        </w:rPr>
        <w:t xml:space="preserve"> Балтачевского межрайонного суда от 14.02.2019 </w:t>
      </w:r>
      <w:r>
        <w:rPr>
          <w:sz w:val="28"/>
          <w:szCs w:val="28"/>
        </w:rPr>
        <w:t>постановление</w:t>
      </w:r>
      <w:r w:rsidR="00272CC5">
        <w:rPr>
          <w:sz w:val="28"/>
          <w:szCs w:val="28"/>
        </w:rPr>
        <w:t xml:space="preserve"> мирового судьи оставлено </w:t>
      </w:r>
      <w:r>
        <w:rPr>
          <w:sz w:val="28"/>
          <w:szCs w:val="28"/>
        </w:rPr>
        <w:t xml:space="preserve">без изменения, в связи с тем, что ООО «Коммунальное хозяйство» осуществляет публично значимые функции по предоставлению жилищно-коммунальных услуг по теплоснабжению и водоснабжению, является единственным поставщиком тепловой энергии предприятиям и частным потребителям, то есть осуществляет публично значимую деятельность, затрагивающую права и свободы неопределенного круга граждан, организаций и учреждений. </w:t>
      </w:r>
      <w:r w:rsidR="003254F8">
        <w:rPr>
          <w:sz w:val="28"/>
          <w:szCs w:val="28"/>
        </w:rPr>
        <w:t xml:space="preserve">  </w:t>
      </w:r>
    </w:p>
    <w:p w:rsidR="00A64E79" w:rsidRDefault="00A64E79" w:rsidP="003254F8">
      <w:pPr>
        <w:ind w:firstLine="708"/>
        <w:jc w:val="both"/>
        <w:rPr>
          <w:sz w:val="28"/>
          <w:szCs w:val="28"/>
        </w:rPr>
      </w:pPr>
    </w:p>
    <w:p w:rsidR="00A00DDA" w:rsidRDefault="004065AD" w:rsidP="00D76355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И.о. п</w:t>
      </w:r>
      <w:r w:rsidR="00C13C81">
        <w:rPr>
          <w:sz w:val="28"/>
          <w:szCs w:val="28"/>
        </w:rPr>
        <w:t>рокурор</w:t>
      </w:r>
      <w:r>
        <w:rPr>
          <w:sz w:val="28"/>
          <w:szCs w:val="28"/>
        </w:rPr>
        <w:t>а</w:t>
      </w:r>
      <w:r w:rsidR="00511FC5">
        <w:rPr>
          <w:sz w:val="28"/>
          <w:szCs w:val="28"/>
        </w:rPr>
        <w:t xml:space="preserve"> района</w:t>
      </w:r>
    </w:p>
    <w:p w:rsidR="00833343" w:rsidRDefault="00833343" w:rsidP="00D76355">
      <w:pPr>
        <w:spacing w:line="240" w:lineRule="exact"/>
        <w:jc w:val="both"/>
        <w:rPr>
          <w:sz w:val="28"/>
          <w:szCs w:val="28"/>
        </w:rPr>
      </w:pPr>
    </w:p>
    <w:p w:rsidR="009D46A4" w:rsidRDefault="00511FC5" w:rsidP="009D46A4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советник ю</w:t>
      </w:r>
      <w:r w:rsidR="003254F8">
        <w:rPr>
          <w:sz w:val="28"/>
          <w:szCs w:val="28"/>
        </w:rPr>
        <w:t>стиции</w:t>
      </w:r>
      <w:r w:rsidR="003254F8">
        <w:rPr>
          <w:sz w:val="28"/>
          <w:szCs w:val="28"/>
        </w:rPr>
        <w:tab/>
      </w:r>
      <w:r w:rsidR="003254F8">
        <w:rPr>
          <w:sz w:val="28"/>
          <w:szCs w:val="28"/>
        </w:rPr>
        <w:tab/>
      </w:r>
      <w:r w:rsidR="003254F8">
        <w:rPr>
          <w:sz w:val="28"/>
          <w:szCs w:val="28"/>
        </w:rPr>
        <w:tab/>
      </w:r>
      <w:r w:rsidR="003254F8">
        <w:rPr>
          <w:sz w:val="28"/>
          <w:szCs w:val="28"/>
        </w:rPr>
        <w:tab/>
      </w:r>
      <w:r w:rsidR="003254F8">
        <w:rPr>
          <w:sz w:val="28"/>
          <w:szCs w:val="28"/>
        </w:rPr>
        <w:tab/>
      </w:r>
      <w:r w:rsidR="003254F8">
        <w:rPr>
          <w:sz w:val="28"/>
          <w:szCs w:val="28"/>
        </w:rPr>
        <w:tab/>
      </w:r>
      <w:r w:rsidR="003254F8">
        <w:rPr>
          <w:sz w:val="28"/>
          <w:szCs w:val="28"/>
        </w:rPr>
        <w:tab/>
        <w:t xml:space="preserve">                 Р.Э. Хабиров</w:t>
      </w:r>
    </w:p>
    <w:p w:rsidR="00AF09A0" w:rsidRDefault="00AF09A0" w:rsidP="009D46A4">
      <w:pPr>
        <w:spacing w:line="240" w:lineRule="exact"/>
        <w:jc w:val="both"/>
        <w:rPr>
          <w:sz w:val="20"/>
          <w:szCs w:val="20"/>
        </w:rPr>
      </w:pPr>
    </w:p>
    <w:p w:rsidR="00C71554" w:rsidRPr="00C71554" w:rsidRDefault="00C71554" w:rsidP="009D46A4">
      <w:pPr>
        <w:spacing w:line="240" w:lineRule="exact"/>
        <w:jc w:val="both"/>
        <w:rPr>
          <w:sz w:val="20"/>
          <w:szCs w:val="20"/>
        </w:rPr>
      </w:pPr>
    </w:p>
    <w:sectPr w:rsidR="00C71554" w:rsidRPr="00C71554" w:rsidSect="00962EEC">
      <w:headerReference w:type="even" r:id="rId6"/>
      <w:head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0F67" w:rsidRDefault="00140F67">
      <w:r>
        <w:separator/>
      </w:r>
    </w:p>
  </w:endnote>
  <w:endnote w:type="continuationSeparator" w:id="1">
    <w:p w:rsidR="00140F67" w:rsidRDefault="00140F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0F67" w:rsidRDefault="00140F67">
      <w:r>
        <w:separator/>
      </w:r>
    </w:p>
  </w:footnote>
  <w:footnote w:type="continuationSeparator" w:id="1">
    <w:p w:rsidR="00140F67" w:rsidRDefault="00140F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763" w:rsidRDefault="009B3763" w:rsidP="00F31D9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B3763" w:rsidRDefault="009B376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763" w:rsidRDefault="009B3763" w:rsidP="00BB5BB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F09A0">
      <w:rPr>
        <w:rStyle w:val="a4"/>
        <w:noProof/>
      </w:rPr>
      <w:t>2</w:t>
    </w:r>
    <w:r>
      <w:rPr>
        <w:rStyle w:val="a4"/>
      </w:rPr>
      <w:fldChar w:fldCharType="end"/>
    </w:r>
  </w:p>
  <w:p w:rsidR="009B3763" w:rsidRDefault="009B376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29EE"/>
    <w:rsid w:val="000076B0"/>
    <w:rsid w:val="00010902"/>
    <w:rsid w:val="00011F8E"/>
    <w:rsid w:val="00012A14"/>
    <w:rsid w:val="0001599A"/>
    <w:rsid w:val="00020530"/>
    <w:rsid w:val="00025365"/>
    <w:rsid w:val="00030548"/>
    <w:rsid w:val="00030CEB"/>
    <w:rsid w:val="000333FE"/>
    <w:rsid w:val="00034B71"/>
    <w:rsid w:val="000416CA"/>
    <w:rsid w:val="00041886"/>
    <w:rsid w:val="000447BD"/>
    <w:rsid w:val="00052DAE"/>
    <w:rsid w:val="000536B2"/>
    <w:rsid w:val="00054B5E"/>
    <w:rsid w:val="00054F22"/>
    <w:rsid w:val="000554AA"/>
    <w:rsid w:val="00064861"/>
    <w:rsid w:val="000672D2"/>
    <w:rsid w:val="00067770"/>
    <w:rsid w:val="00074517"/>
    <w:rsid w:val="0007499F"/>
    <w:rsid w:val="00080B2A"/>
    <w:rsid w:val="00082967"/>
    <w:rsid w:val="000902A4"/>
    <w:rsid w:val="000945B6"/>
    <w:rsid w:val="000A5E92"/>
    <w:rsid w:val="000A756F"/>
    <w:rsid w:val="000B08DE"/>
    <w:rsid w:val="000C2593"/>
    <w:rsid w:val="000C7EF4"/>
    <w:rsid w:val="000D34E1"/>
    <w:rsid w:val="000E22AA"/>
    <w:rsid w:val="000E2F8D"/>
    <w:rsid w:val="000F0A4C"/>
    <w:rsid w:val="00104289"/>
    <w:rsid w:val="00105370"/>
    <w:rsid w:val="00121231"/>
    <w:rsid w:val="0012504B"/>
    <w:rsid w:val="001265F5"/>
    <w:rsid w:val="001320CD"/>
    <w:rsid w:val="00132D87"/>
    <w:rsid w:val="00132F00"/>
    <w:rsid w:val="00136514"/>
    <w:rsid w:val="00140F67"/>
    <w:rsid w:val="001413C8"/>
    <w:rsid w:val="00143B4C"/>
    <w:rsid w:val="00144988"/>
    <w:rsid w:val="0014690E"/>
    <w:rsid w:val="00150AA1"/>
    <w:rsid w:val="00154EAF"/>
    <w:rsid w:val="00157B5F"/>
    <w:rsid w:val="001611E3"/>
    <w:rsid w:val="00163714"/>
    <w:rsid w:val="00164601"/>
    <w:rsid w:val="00165EBE"/>
    <w:rsid w:val="001702DD"/>
    <w:rsid w:val="00176F87"/>
    <w:rsid w:val="00181D43"/>
    <w:rsid w:val="00182160"/>
    <w:rsid w:val="00182A21"/>
    <w:rsid w:val="0018320E"/>
    <w:rsid w:val="00185985"/>
    <w:rsid w:val="001902FF"/>
    <w:rsid w:val="001913F7"/>
    <w:rsid w:val="001961A1"/>
    <w:rsid w:val="0019721A"/>
    <w:rsid w:val="001976C2"/>
    <w:rsid w:val="001A52C5"/>
    <w:rsid w:val="001B2110"/>
    <w:rsid w:val="001B235D"/>
    <w:rsid w:val="001B47F5"/>
    <w:rsid w:val="001C1DA2"/>
    <w:rsid w:val="001C5339"/>
    <w:rsid w:val="001C7197"/>
    <w:rsid w:val="001C790D"/>
    <w:rsid w:val="001D5A35"/>
    <w:rsid w:val="001D6516"/>
    <w:rsid w:val="001E10CB"/>
    <w:rsid w:val="001E1CBF"/>
    <w:rsid w:val="001E633C"/>
    <w:rsid w:val="001F04E6"/>
    <w:rsid w:val="001F3372"/>
    <w:rsid w:val="001F72EC"/>
    <w:rsid w:val="00200720"/>
    <w:rsid w:val="00201AF9"/>
    <w:rsid w:val="0020369F"/>
    <w:rsid w:val="00205C7C"/>
    <w:rsid w:val="0021681A"/>
    <w:rsid w:val="00224F6F"/>
    <w:rsid w:val="00230C8F"/>
    <w:rsid w:val="00231C72"/>
    <w:rsid w:val="0023371D"/>
    <w:rsid w:val="00234B4A"/>
    <w:rsid w:val="00235DB8"/>
    <w:rsid w:val="00242C4A"/>
    <w:rsid w:val="00243B62"/>
    <w:rsid w:val="00245136"/>
    <w:rsid w:val="00245836"/>
    <w:rsid w:val="002458A1"/>
    <w:rsid w:val="002458F6"/>
    <w:rsid w:val="00246DFB"/>
    <w:rsid w:val="0024766B"/>
    <w:rsid w:val="002511EF"/>
    <w:rsid w:val="0025182E"/>
    <w:rsid w:val="002533B9"/>
    <w:rsid w:val="002565C3"/>
    <w:rsid w:val="002601A8"/>
    <w:rsid w:val="0026304D"/>
    <w:rsid w:val="002672A9"/>
    <w:rsid w:val="00267C8F"/>
    <w:rsid w:val="00270DFE"/>
    <w:rsid w:val="00271427"/>
    <w:rsid w:val="00272CC5"/>
    <w:rsid w:val="002807AF"/>
    <w:rsid w:val="00280C5C"/>
    <w:rsid w:val="00282445"/>
    <w:rsid w:val="002834E6"/>
    <w:rsid w:val="0029177A"/>
    <w:rsid w:val="002925FB"/>
    <w:rsid w:val="002946DE"/>
    <w:rsid w:val="00294D58"/>
    <w:rsid w:val="00295629"/>
    <w:rsid w:val="002975DE"/>
    <w:rsid w:val="002A215A"/>
    <w:rsid w:val="002A24DD"/>
    <w:rsid w:val="002A369E"/>
    <w:rsid w:val="002B3465"/>
    <w:rsid w:val="002B5E7F"/>
    <w:rsid w:val="002B6039"/>
    <w:rsid w:val="002B630A"/>
    <w:rsid w:val="002B66D8"/>
    <w:rsid w:val="002B79AC"/>
    <w:rsid w:val="002C0D1F"/>
    <w:rsid w:val="002C6D06"/>
    <w:rsid w:val="002C7C00"/>
    <w:rsid w:val="002D15F3"/>
    <w:rsid w:val="002D22D2"/>
    <w:rsid w:val="002D448A"/>
    <w:rsid w:val="002D4F7E"/>
    <w:rsid w:val="002D4FBD"/>
    <w:rsid w:val="002E0F0B"/>
    <w:rsid w:val="002E11D6"/>
    <w:rsid w:val="002E2213"/>
    <w:rsid w:val="002E480F"/>
    <w:rsid w:val="002E629A"/>
    <w:rsid w:val="002F14BF"/>
    <w:rsid w:val="002F3ADA"/>
    <w:rsid w:val="002F65F6"/>
    <w:rsid w:val="003008A8"/>
    <w:rsid w:val="00315CA0"/>
    <w:rsid w:val="003166D8"/>
    <w:rsid w:val="00320F29"/>
    <w:rsid w:val="00321094"/>
    <w:rsid w:val="00323F82"/>
    <w:rsid w:val="003254F8"/>
    <w:rsid w:val="00333B11"/>
    <w:rsid w:val="003407EF"/>
    <w:rsid w:val="003424F6"/>
    <w:rsid w:val="00346EDA"/>
    <w:rsid w:val="00347DF3"/>
    <w:rsid w:val="00353CBA"/>
    <w:rsid w:val="00354086"/>
    <w:rsid w:val="00357C31"/>
    <w:rsid w:val="0036092A"/>
    <w:rsid w:val="00363CE4"/>
    <w:rsid w:val="00364197"/>
    <w:rsid w:val="0036492A"/>
    <w:rsid w:val="003657CA"/>
    <w:rsid w:val="00366A5C"/>
    <w:rsid w:val="003741DE"/>
    <w:rsid w:val="00374397"/>
    <w:rsid w:val="00377ECF"/>
    <w:rsid w:val="0038532D"/>
    <w:rsid w:val="0039053F"/>
    <w:rsid w:val="00391453"/>
    <w:rsid w:val="00392E32"/>
    <w:rsid w:val="003936E4"/>
    <w:rsid w:val="00394F08"/>
    <w:rsid w:val="00397131"/>
    <w:rsid w:val="00397C50"/>
    <w:rsid w:val="003A0CD3"/>
    <w:rsid w:val="003A1F7B"/>
    <w:rsid w:val="003A2768"/>
    <w:rsid w:val="003A2F95"/>
    <w:rsid w:val="003A52A6"/>
    <w:rsid w:val="003B7D28"/>
    <w:rsid w:val="003C0231"/>
    <w:rsid w:val="003C1D9E"/>
    <w:rsid w:val="003C2E78"/>
    <w:rsid w:val="003C50BC"/>
    <w:rsid w:val="003C617C"/>
    <w:rsid w:val="003C6197"/>
    <w:rsid w:val="003D0A73"/>
    <w:rsid w:val="003D1AE2"/>
    <w:rsid w:val="003D599E"/>
    <w:rsid w:val="003D7551"/>
    <w:rsid w:val="003E199C"/>
    <w:rsid w:val="003E4676"/>
    <w:rsid w:val="003F2538"/>
    <w:rsid w:val="003F3F7C"/>
    <w:rsid w:val="003F4027"/>
    <w:rsid w:val="003F5FC2"/>
    <w:rsid w:val="00400AC5"/>
    <w:rsid w:val="004065AD"/>
    <w:rsid w:val="004128C6"/>
    <w:rsid w:val="00414FC1"/>
    <w:rsid w:val="004239FB"/>
    <w:rsid w:val="004252D3"/>
    <w:rsid w:val="00426E63"/>
    <w:rsid w:val="00433492"/>
    <w:rsid w:val="00435E89"/>
    <w:rsid w:val="00435E92"/>
    <w:rsid w:val="004360CF"/>
    <w:rsid w:val="00440087"/>
    <w:rsid w:val="004461E0"/>
    <w:rsid w:val="00447BB3"/>
    <w:rsid w:val="00450226"/>
    <w:rsid w:val="0045637A"/>
    <w:rsid w:val="00464241"/>
    <w:rsid w:val="004665C7"/>
    <w:rsid w:val="00467686"/>
    <w:rsid w:val="004727A9"/>
    <w:rsid w:val="004728A4"/>
    <w:rsid w:val="0047644C"/>
    <w:rsid w:val="00477FA6"/>
    <w:rsid w:val="004807B1"/>
    <w:rsid w:val="0048626B"/>
    <w:rsid w:val="004865E6"/>
    <w:rsid w:val="00490813"/>
    <w:rsid w:val="00490F62"/>
    <w:rsid w:val="00491B6D"/>
    <w:rsid w:val="00492B87"/>
    <w:rsid w:val="00492EBD"/>
    <w:rsid w:val="004933B1"/>
    <w:rsid w:val="004972C9"/>
    <w:rsid w:val="004A01C7"/>
    <w:rsid w:val="004A4225"/>
    <w:rsid w:val="004A6295"/>
    <w:rsid w:val="004B477D"/>
    <w:rsid w:val="004B5CE1"/>
    <w:rsid w:val="004B7C02"/>
    <w:rsid w:val="004C04A0"/>
    <w:rsid w:val="004C0870"/>
    <w:rsid w:val="004C1A77"/>
    <w:rsid w:val="004D3740"/>
    <w:rsid w:val="004D3850"/>
    <w:rsid w:val="004D52CF"/>
    <w:rsid w:val="004E16C5"/>
    <w:rsid w:val="004E181B"/>
    <w:rsid w:val="004E6E71"/>
    <w:rsid w:val="004F11FE"/>
    <w:rsid w:val="004F3139"/>
    <w:rsid w:val="004F52B1"/>
    <w:rsid w:val="004F7534"/>
    <w:rsid w:val="004F7F3D"/>
    <w:rsid w:val="00501EA2"/>
    <w:rsid w:val="00502E5C"/>
    <w:rsid w:val="00503F80"/>
    <w:rsid w:val="0050582C"/>
    <w:rsid w:val="005071A4"/>
    <w:rsid w:val="005072D2"/>
    <w:rsid w:val="00507AD7"/>
    <w:rsid w:val="00511FC5"/>
    <w:rsid w:val="005131FD"/>
    <w:rsid w:val="00513DA1"/>
    <w:rsid w:val="00514F0C"/>
    <w:rsid w:val="00517639"/>
    <w:rsid w:val="00525923"/>
    <w:rsid w:val="005277C9"/>
    <w:rsid w:val="00530C99"/>
    <w:rsid w:val="00530FFB"/>
    <w:rsid w:val="005339E9"/>
    <w:rsid w:val="005354D8"/>
    <w:rsid w:val="00536042"/>
    <w:rsid w:val="00546F7E"/>
    <w:rsid w:val="00555498"/>
    <w:rsid w:val="0056623E"/>
    <w:rsid w:val="0056664E"/>
    <w:rsid w:val="00567033"/>
    <w:rsid w:val="00570C2A"/>
    <w:rsid w:val="005733FD"/>
    <w:rsid w:val="005750E0"/>
    <w:rsid w:val="005779B6"/>
    <w:rsid w:val="0058294D"/>
    <w:rsid w:val="0058333D"/>
    <w:rsid w:val="00595CB2"/>
    <w:rsid w:val="00596105"/>
    <w:rsid w:val="005A69C5"/>
    <w:rsid w:val="005B20A2"/>
    <w:rsid w:val="005B3A73"/>
    <w:rsid w:val="005B3E63"/>
    <w:rsid w:val="005C3056"/>
    <w:rsid w:val="005C52AF"/>
    <w:rsid w:val="005D1B34"/>
    <w:rsid w:val="005D78A5"/>
    <w:rsid w:val="005E0306"/>
    <w:rsid w:val="005E121A"/>
    <w:rsid w:val="005E3F10"/>
    <w:rsid w:val="005E55CC"/>
    <w:rsid w:val="005E62C0"/>
    <w:rsid w:val="005E6683"/>
    <w:rsid w:val="005F306F"/>
    <w:rsid w:val="005F7333"/>
    <w:rsid w:val="00600804"/>
    <w:rsid w:val="006018B4"/>
    <w:rsid w:val="00601D09"/>
    <w:rsid w:val="00604018"/>
    <w:rsid w:val="00605B4B"/>
    <w:rsid w:val="00607FE2"/>
    <w:rsid w:val="006104BF"/>
    <w:rsid w:val="00613690"/>
    <w:rsid w:val="00615672"/>
    <w:rsid w:val="00617F99"/>
    <w:rsid w:val="00623974"/>
    <w:rsid w:val="0063060D"/>
    <w:rsid w:val="00635FAA"/>
    <w:rsid w:val="00636266"/>
    <w:rsid w:val="00652449"/>
    <w:rsid w:val="0065271B"/>
    <w:rsid w:val="00653F68"/>
    <w:rsid w:val="006545DE"/>
    <w:rsid w:val="00654CF0"/>
    <w:rsid w:val="00662550"/>
    <w:rsid w:val="006645CE"/>
    <w:rsid w:val="006660F9"/>
    <w:rsid w:val="00667090"/>
    <w:rsid w:val="00674076"/>
    <w:rsid w:val="0068323A"/>
    <w:rsid w:val="00686769"/>
    <w:rsid w:val="006A0967"/>
    <w:rsid w:val="006A2CF5"/>
    <w:rsid w:val="006A60EE"/>
    <w:rsid w:val="006B3F74"/>
    <w:rsid w:val="006B4B3A"/>
    <w:rsid w:val="006B52C6"/>
    <w:rsid w:val="006B665E"/>
    <w:rsid w:val="006B736A"/>
    <w:rsid w:val="006C1037"/>
    <w:rsid w:val="006C20A2"/>
    <w:rsid w:val="006C3710"/>
    <w:rsid w:val="006C435D"/>
    <w:rsid w:val="006D02BB"/>
    <w:rsid w:val="006D1916"/>
    <w:rsid w:val="006D5EEB"/>
    <w:rsid w:val="006D7E7A"/>
    <w:rsid w:val="006E3CAE"/>
    <w:rsid w:val="006F168C"/>
    <w:rsid w:val="006F66FF"/>
    <w:rsid w:val="00700181"/>
    <w:rsid w:val="007003E5"/>
    <w:rsid w:val="00702A6C"/>
    <w:rsid w:val="00704DCC"/>
    <w:rsid w:val="00714723"/>
    <w:rsid w:val="0071638C"/>
    <w:rsid w:val="00720FE8"/>
    <w:rsid w:val="007240E3"/>
    <w:rsid w:val="00724EA3"/>
    <w:rsid w:val="0072532F"/>
    <w:rsid w:val="00732140"/>
    <w:rsid w:val="00734F6C"/>
    <w:rsid w:val="0073600C"/>
    <w:rsid w:val="00736199"/>
    <w:rsid w:val="00740916"/>
    <w:rsid w:val="007452D4"/>
    <w:rsid w:val="007473F6"/>
    <w:rsid w:val="00750DEE"/>
    <w:rsid w:val="007510E7"/>
    <w:rsid w:val="00752445"/>
    <w:rsid w:val="00752D7D"/>
    <w:rsid w:val="0075456C"/>
    <w:rsid w:val="0075713F"/>
    <w:rsid w:val="007575B2"/>
    <w:rsid w:val="00757669"/>
    <w:rsid w:val="00760694"/>
    <w:rsid w:val="0077232A"/>
    <w:rsid w:val="00772FBF"/>
    <w:rsid w:val="00787B18"/>
    <w:rsid w:val="00791727"/>
    <w:rsid w:val="00791AEF"/>
    <w:rsid w:val="0079285D"/>
    <w:rsid w:val="00792B05"/>
    <w:rsid w:val="007938DB"/>
    <w:rsid w:val="0079601E"/>
    <w:rsid w:val="00796614"/>
    <w:rsid w:val="007A0E06"/>
    <w:rsid w:val="007A180E"/>
    <w:rsid w:val="007A4F70"/>
    <w:rsid w:val="007A577A"/>
    <w:rsid w:val="007A63FB"/>
    <w:rsid w:val="007A7ADC"/>
    <w:rsid w:val="007B11CE"/>
    <w:rsid w:val="007B5DC5"/>
    <w:rsid w:val="007C0355"/>
    <w:rsid w:val="007C09F1"/>
    <w:rsid w:val="007C1874"/>
    <w:rsid w:val="007C518C"/>
    <w:rsid w:val="007C5CCB"/>
    <w:rsid w:val="007D2C9A"/>
    <w:rsid w:val="007D2D75"/>
    <w:rsid w:val="007D3EAB"/>
    <w:rsid w:val="007D6AE6"/>
    <w:rsid w:val="007E0391"/>
    <w:rsid w:val="007E043A"/>
    <w:rsid w:val="007E0614"/>
    <w:rsid w:val="007E5611"/>
    <w:rsid w:val="007F341C"/>
    <w:rsid w:val="007F53F4"/>
    <w:rsid w:val="0080764D"/>
    <w:rsid w:val="00807D39"/>
    <w:rsid w:val="00810165"/>
    <w:rsid w:val="0081058E"/>
    <w:rsid w:val="00813354"/>
    <w:rsid w:val="008142C4"/>
    <w:rsid w:val="00832CA4"/>
    <w:rsid w:val="00833343"/>
    <w:rsid w:val="0083422A"/>
    <w:rsid w:val="008342B4"/>
    <w:rsid w:val="00835642"/>
    <w:rsid w:val="00841B0C"/>
    <w:rsid w:val="00841F04"/>
    <w:rsid w:val="00843BF2"/>
    <w:rsid w:val="00843F26"/>
    <w:rsid w:val="00843FA9"/>
    <w:rsid w:val="008505A9"/>
    <w:rsid w:val="00852601"/>
    <w:rsid w:val="008535CA"/>
    <w:rsid w:val="00857051"/>
    <w:rsid w:val="0086109F"/>
    <w:rsid w:val="008618A1"/>
    <w:rsid w:val="00862029"/>
    <w:rsid w:val="00867199"/>
    <w:rsid w:val="00872C29"/>
    <w:rsid w:val="00874945"/>
    <w:rsid w:val="008810E6"/>
    <w:rsid w:val="00882802"/>
    <w:rsid w:val="008841C0"/>
    <w:rsid w:val="0088423A"/>
    <w:rsid w:val="00884624"/>
    <w:rsid w:val="00891AC7"/>
    <w:rsid w:val="00893FF1"/>
    <w:rsid w:val="00895039"/>
    <w:rsid w:val="00897102"/>
    <w:rsid w:val="008977F2"/>
    <w:rsid w:val="008A24CE"/>
    <w:rsid w:val="008B0FCE"/>
    <w:rsid w:val="008B6277"/>
    <w:rsid w:val="008B669B"/>
    <w:rsid w:val="008C0307"/>
    <w:rsid w:val="008C6291"/>
    <w:rsid w:val="008D26E2"/>
    <w:rsid w:val="008D286F"/>
    <w:rsid w:val="008D4262"/>
    <w:rsid w:val="008D6DAB"/>
    <w:rsid w:val="008D718A"/>
    <w:rsid w:val="008E42B5"/>
    <w:rsid w:val="008F4CF9"/>
    <w:rsid w:val="008F6C9F"/>
    <w:rsid w:val="00900C43"/>
    <w:rsid w:val="00902AD2"/>
    <w:rsid w:val="0090520F"/>
    <w:rsid w:val="00906FC5"/>
    <w:rsid w:val="009126B2"/>
    <w:rsid w:val="00916ADE"/>
    <w:rsid w:val="00920AC4"/>
    <w:rsid w:val="00923493"/>
    <w:rsid w:val="009248AB"/>
    <w:rsid w:val="00927E5A"/>
    <w:rsid w:val="00935ADC"/>
    <w:rsid w:val="00936007"/>
    <w:rsid w:val="0094055E"/>
    <w:rsid w:val="009436DB"/>
    <w:rsid w:val="009459B2"/>
    <w:rsid w:val="00945AC0"/>
    <w:rsid w:val="0094740C"/>
    <w:rsid w:val="00952962"/>
    <w:rsid w:val="009532E8"/>
    <w:rsid w:val="00953509"/>
    <w:rsid w:val="00953B00"/>
    <w:rsid w:val="009549A3"/>
    <w:rsid w:val="009564D9"/>
    <w:rsid w:val="00961720"/>
    <w:rsid w:val="00962EEC"/>
    <w:rsid w:val="00964379"/>
    <w:rsid w:val="00976ADC"/>
    <w:rsid w:val="00981F89"/>
    <w:rsid w:val="00983094"/>
    <w:rsid w:val="009839D1"/>
    <w:rsid w:val="00983CE6"/>
    <w:rsid w:val="00985DB7"/>
    <w:rsid w:val="009871D7"/>
    <w:rsid w:val="00991BB7"/>
    <w:rsid w:val="0099296F"/>
    <w:rsid w:val="009A32B2"/>
    <w:rsid w:val="009B0140"/>
    <w:rsid w:val="009B0820"/>
    <w:rsid w:val="009B113C"/>
    <w:rsid w:val="009B14C1"/>
    <w:rsid w:val="009B34DB"/>
    <w:rsid w:val="009B3763"/>
    <w:rsid w:val="009B48B6"/>
    <w:rsid w:val="009B4CE8"/>
    <w:rsid w:val="009C0B1D"/>
    <w:rsid w:val="009C1F7E"/>
    <w:rsid w:val="009C34AB"/>
    <w:rsid w:val="009C50DB"/>
    <w:rsid w:val="009D0BA2"/>
    <w:rsid w:val="009D300E"/>
    <w:rsid w:val="009D46A4"/>
    <w:rsid w:val="009D4951"/>
    <w:rsid w:val="009D4E5F"/>
    <w:rsid w:val="009D5291"/>
    <w:rsid w:val="009D6488"/>
    <w:rsid w:val="009D732B"/>
    <w:rsid w:val="009D7875"/>
    <w:rsid w:val="009D7CA4"/>
    <w:rsid w:val="009E0CA9"/>
    <w:rsid w:val="009E264C"/>
    <w:rsid w:val="009E3DBB"/>
    <w:rsid w:val="009E6871"/>
    <w:rsid w:val="009E7F3B"/>
    <w:rsid w:val="009F413D"/>
    <w:rsid w:val="009F53FF"/>
    <w:rsid w:val="00A00DDA"/>
    <w:rsid w:val="00A01D12"/>
    <w:rsid w:val="00A04271"/>
    <w:rsid w:val="00A060DD"/>
    <w:rsid w:val="00A10C78"/>
    <w:rsid w:val="00A15606"/>
    <w:rsid w:val="00A21AEB"/>
    <w:rsid w:val="00A2214A"/>
    <w:rsid w:val="00A34AB0"/>
    <w:rsid w:val="00A358A9"/>
    <w:rsid w:val="00A40B5A"/>
    <w:rsid w:val="00A455CD"/>
    <w:rsid w:val="00A501B5"/>
    <w:rsid w:val="00A5145C"/>
    <w:rsid w:val="00A5263B"/>
    <w:rsid w:val="00A5519A"/>
    <w:rsid w:val="00A555FA"/>
    <w:rsid w:val="00A55D45"/>
    <w:rsid w:val="00A57C61"/>
    <w:rsid w:val="00A600FF"/>
    <w:rsid w:val="00A60AD6"/>
    <w:rsid w:val="00A64E79"/>
    <w:rsid w:val="00A70E3A"/>
    <w:rsid w:val="00A7130A"/>
    <w:rsid w:val="00A71319"/>
    <w:rsid w:val="00A718F9"/>
    <w:rsid w:val="00A7312B"/>
    <w:rsid w:val="00A733B7"/>
    <w:rsid w:val="00A73B81"/>
    <w:rsid w:val="00A77D33"/>
    <w:rsid w:val="00A82342"/>
    <w:rsid w:val="00A83712"/>
    <w:rsid w:val="00A86E4C"/>
    <w:rsid w:val="00A91E9A"/>
    <w:rsid w:val="00A93712"/>
    <w:rsid w:val="00AA7F8B"/>
    <w:rsid w:val="00AB1CF1"/>
    <w:rsid w:val="00AC0CD5"/>
    <w:rsid w:val="00AC3DBE"/>
    <w:rsid w:val="00AC484B"/>
    <w:rsid w:val="00AC51F9"/>
    <w:rsid w:val="00AC60F4"/>
    <w:rsid w:val="00AD4966"/>
    <w:rsid w:val="00AD5545"/>
    <w:rsid w:val="00AD5FDF"/>
    <w:rsid w:val="00AD6ADF"/>
    <w:rsid w:val="00AE3181"/>
    <w:rsid w:val="00AE773E"/>
    <w:rsid w:val="00AF09A0"/>
    <w:rsid w:val="00AF64E5"/>
    <w:rsid w:val="00B0126E"/>
    <w:rsid w:val="00B05CC4"/>
    <w:rsid w:val="00B07425"/>
    <w:rsid w:val="00B07CE6"/>
    <w:rsid w:val="00B1299D"/>
    <w:rsid w:val="00B2005E"/>
    <w:rsid w:val="00B2114E"/>
    <w:rsid w:val="00B225C0"/>
    <w:rsid w:val="00B250D3"/>
    <w:rsid w:val="00B3171A"/>
    <w:rsid w:val="00B31BF8"/>
    <w:rsid w:val="00B37AD4"/>
    <w:rsid w:val="00B37C1C"/>
    <w:rsid w:val="00B37F17"/>
    <w:rsid w:val="00B41A98"/>
    <w:rsid w:val="00B45890"/>
    <w:rsid w:val="00B510A5"/>
    <w:rsid w:val="00B5202D"/>
    <w:rsid w:val="00B5351D"/>
    <w:rsid w:val="00B559E4"/>
    <w:rsid w:val="00B56F5A"/>
    <w:rsid w:val="00B62E68"/>
    <w:rsid w:val="00B66F5F"/>
    <w:rsid w:val="00B73120"/>
    <w:rsid w:val="00B73247"/>
    <w:rsid w:val="00B74220"/>
    <w:rsid w:val="00B770F5"/>
    <w:rsid w:val="00B80303"/>
    <w:rsid w:val="00B80726"/>
    <w:rsid w:val="00B817B7"/>
    <w:rsid w:val="00B821CE"/>
    <w:rsid w:val="00B952E7"/>
    <w:rsid w:val="00B9758D"/>
    <w:rsid w:val="00B975F9"/>
    <w:rsid w:val="00BA6EC6"/>
    <w:rsid w:val="00BB3886"/>
    <w:rsid w:val="00BB5BBA"/>
    <w:rsid w:val="00BC3874"/>
    <w:rsid w:val="00BC4F1A"/>
    <w:rsid w:val="00BC6262"/>
    <w:rsid w:val="00BC769D"/>
    <w:rsid w:val="00BD70D8"/>
    <w:rsid w:val="00BE6A6C"/>
    <w:rsid w:val="00BE751F"/>
    <w:rsid w:val="00BF10C4"/>
    <w:rsid w:val="00BF14F9"/>
    <w:rsid w:val="00BF5084"/>
    <w:rsid w:val="00BF7733"/>
    <w:rsid w:val="00C0166F"/>
    <w:rsid w:val="00C01FE2"/>
    <w:rsid w:val="00C05705"/>
    <w:rsid w:val="00C11D46"/>
    <w:rsid w:val="00C121D7"/>
    <w:rsid w:val="00C13C81"/>
    <w:rsid w:val="00C176CF"/>
    <w:rsid w:val="00C222D1"/>
    <w:rsid w:val="00C25AE5"/>
    <w:rsid w:val="00C27475"/>
    <w:rsid w:val="00C3309B"/>
    <w:rsid w:val="00C35FDA"/>
    <w:rsid w:val="00C363E4"/>
    <w:rsid w:val="00C42D08"/>
    <w:rsid w:val="00C45BB8"/>
    <w:rsid w:val="00C465DB"/>
    <w:rsid w:val="00C51627"/>
    <w:rsid w:val="00C518B2"/>
    <w:rsid w:val="00C53466"/>
    <w:rsid w:val="00C5468B"/>
    <w:rsid w:val="00C5509C"/>
    <w:rsid w:val="00C57DBA"/>
    <w:rsid w:val="00C60F4D"/>
    <w:rsid w:val="00C70C20"/>
    <w:rsid w:val="00C70D06"/>
    <w:rsid w:val="00C71554"/>
    <w:rsid w:val="00C72D45"/>
    <w:rsid w:val="00C7322C"/>
    <w:rsid w:val="00C742BF"/>
    <w:rsid w:val="00C805A7"/>
    <w:rsid w:val="00C80A54"/>
    <w:rsid w:val="00C80F0C"/>
    <w:rsid w:val="00C82135"/>
    <w:rsid w:val="00C8693F"/>
    <w:rsid w:val="00C92F87"/>
    <w:rsid w:val="00C93196"/>
    <w:rsid w:val="00C9327E"/>
    <w:rsid w:val="00C96500"/>
    <w:rsid w:val="00CA5A26"/>
    <w:rsid w:val="00CC1786"/>
    <w:rsid w:val="00CC1AEC"/>
    <w:rsid w:val="00CD2FE0"/>
    <w:rsid w:val="00CD628F"/>
    <w:rsid w:val="00CD66FF"/>
    <w:rsid w:val="00CD7094"/>
    <w:rsid w:val="00CE178E"/>
    <w:rsid w:val="00CE31FD"/>
    <w:rsid w:val="00CE67F5"/>
    <w:rsid w:val="00CF1BA7"/>
    <w:rsid w:val="00CF2678"/>
    <w:rsid w:val="00CF26B9"/>
    <w:rsid w:val="00CF2777"/>
    <w:rsid w:val="00CF29EE"/>
    <w:rsid w:val="00D002E7"/>
    <w:rsid w:val="00D069CE"/>
    <w:rsid w:val="00D12AF7"/>
    <w:rsid w:val="00D13120"/>
    <w:rsid w:val="00D15539"/>
    <w:rsid w:val="00D22F2C"/>
    <w:rsid w:val="00D24057"/>
    <w:rsid w:val="00D32DF7"/>
    <w:rsid w:val="00D410D8"/>
    <w:rsid w:val="00D459B1"/>
    <w:rsid w:val="00D53CB9"/>
    <w:rsid w:val="00D640BD"/>
    <w:rsid w:val="00D65E9C"/>
    <w:rsid w:val="00D66601"/>
    <w:rsid w:val="00D6672C"/>
    <w:rsid w:val="00D66E71"/>
    <w:rsid w:val="00D76355"/>
    <w:rsid w:val="00D83AF0"/>
    <w:rsid w:val="00D86C7E"/>
    <w:rsid w:val="00D9106E"/>
    <w:rsid w:val="00D9490D"/>
    <w:rsid w:val="00D97AAA"/>
    <w:rsid w:val="00DA0686"/>
    <w:rsid w:val="00DA2521"/>
    <w:rsid w:val="00DB4447"/>
    <w:rsid w:val="00DB6E92"/>
    <w:rsid w:val="00DC11FD"/>
    <w:rsid w:val="00DC2259"/>
    <w:rsid w:val="00DC380D"/>
    <w:rsid w:val="00DC53F1"/>
    <w:rsid w:val="00DC6ECD"/>
    <w:rsid w:val="00DD17A2"/>
    <w:rsid w:val="00DD29A4"/>
    <w:rsid w:val="00DE3EAB"/>
    <w:rsid w:val="00DE753A"/>
    <w:rsid w:val="00DF0DD5"/>
    <w:rsid w:val="00DF6F58"/>
    <w:rsid w:val="00DF7FA6"/>
    <w:rsid w:val="00E04975"/>
    <w:rsid w:val="00E0563B"/>
    <w:rsid w:val="00E14DA6"/>
    <w:rsid w:val="00E20500"/>
    <w:rsid w:val="00E212D6"/>
    <w:rsid w:val="00E236EF"/>
    <w:rsid w:val="00E24BAA"/>
    <w:rsid w:val="00E25083"/>
    <w:rsid w:val="00E25640"/>
    <w:rsid w:val="00E31CF1"/>
    <w:rsid w:val="00E335FF"/>
    <w:rsid w:val="00E36005"/>
    <w:rsid w:val="00E432B4"/>
    <w:rsid w:val="00E45BA8"/>
    <w:rsid w:val="00E46DA7"/>
    <w:rsid w:val="00E50643"/>
    <w:rsid w:val="00E51231"/>
    <w:rsid w:val="00E60AF6"/>
    <w:rsid w:val="00E618B2"/>
    <w:rsid w:val="00E61B3B"/>
    <w:rsid w:val="00E62067"/>
    <w:rsid w:val="00E62E9F"/>
    <w:rsid w:val="00E640B6"/>
    <w:rsid w:val="00E66DFB"/>
    <w:rsid w:val="00E67876"/>
    <w:rsid w:val="00E70FE5"/>
    <w:rsid w:val="00E73682"/>
    <w:rsid w:val="00E7405F"/>
    <w:rsid w:val="00E75FAC"/>
    <w:rsid w:val="00E812BF"/>
    <w:rsid w:val="00E82574"/>
    <w:rsid w:val="00E834DE"/>
    <w:rsid w:val="00E83624"/>
    <w:rsid w:val="00E83692"/>
    <w:rsid w:val="00E90FF9"/>
    <w:rsid w:val="00E94E45"/>
    <w:rsid w:val="00EA05DA"/>
    <w:rsid w:val="00EA486C"/>
    <w:rsid w:val="00EA4DA0"/>
    <w:rsid w:val="00EA6387"/>
    <w:rsid w:val="00EA7935"/>
    <w:rsid w:val="00EB18E4"/>
    <w:rsid w:val="00EB29B7"/>
    <w:rsid w:val="00EC12A8"/>
    <w:rsid w:val="00EC32B0"/>
    <w:rsid w:val="00EC5A3B"/>
    <w:rsid w:val="00EC5F86"/>
    <w:rsid w:val="00EC72CF"/>
    <w:rsid w:val="00ED00BE"/>
    <w:rsid w:val="00ED016C"/>
    <w:rsid w:val="00ED022B"/>
    <w:rsid w:val="00ED1115"/>
    <w:rsid w:val="00ED46C1"/>
    <w:rsid w:val="00EE61AB"/>
    <w:rsid w:val="00EE63E4"/>
    <w:rsid w:val="00EF0535"/>
    <w:rsid w:val="00EF23E1"/>
    <w:rsid w:val="00EF3382"/>
    <w:rsid w:val="00EF5C47"/>
    <w:rsid w:val="00F00F45"/>
    <w:rsid w:val="00F00FD1"/>
    <w:rsid w:val="00F02C2C"/>
    <w:rsid w:val="00F17F03"/>
    <w:rsid w:val="00F2289B"/>
    <w:rsid w:val="00F26B58"/>
    <w:rsid w:val="00F30E41"/>
    <w:rsid w:val="00F31D96"/>
    <w:rsid w:val="00F43ED4"/>
    <w:rsid w:val="00F45406"/>
    <w:rsid w:val="00F45421"/>
    <w:rsid w:val="00F514EE"/>
    <w:rsid w:val="00F53917"/>
    <w:rsid w:val="00F7081D"/>
    <w:rsid w:val="00F73151"/>
    <w:rsid w:val="00F80F12"/>
    <w:rsid w:val="00F838A7"/>
    <w:rsid w:val="00F83F5C"/>
    <w:rsid w:val="00F84456"/>
    <w:rsid w:val="00F874B7"/>
    <w:rsid w:val="00F9099F"/>
    <w:rsid w:val="00F930DE"/>
    <w:rsid w:val="00F931CC"/>
    <w:rsid w:val="00FA068D"/>
    <w:rsid w:val="00FA56E1"/>
    <w:rsid w:val="00FA68B8"/>
    <w:rsid w:val="00FA7EDB"/>
    <w:rsid w:val="00FB42B0"/>
    <w:rsid w:val="00FB4E4F"/>
    <w:rsid w:val="00FC400D"/>
    <w:rsid w:val="00FD344C"/>
    <w:rsid w:val="00FD729E"/>
    <w:rsid w:val="00FE17B0"/>
    <w:rsid w:val="00FE2F29"/>
    <w:rsid w:val="00FE4D68"/>
    <w:rsid w:val="00FE7AE9"/>
    <w:rsid w:val="00FF03F4"/>
    <w:rsid w:val="00FF06AC"/>
    <w:rsid w:val="00FF1D35"/>
    <w:rsid w:val="00FF29D8"/>
    <w:rsid w:val="00FF7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F29EE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CF29EE"/>
    <w:pPr>
      <w:ind w:left="720"/>
      <w:contextualSpacing/>
    </w:pPr>
    <w:rPr>
      <w:sz w:val="20"/>
      <w:szCs w:val="20"/>
    </w:rPr>
  </w:style>
  <w:style w:type="character" w:customStyle="1" w:styleId="FontStyle11">
    <w:name w:val="Font Style11"/>
    <w:basedOn w:val="a0"/>
    <w:rsid w:val="00CF29EE"/>
    <w:rPr>
      <w:rFonts w:ascii="Times New Roman" w:hAnsi="Times New Roman" w:cs="Times New Roman" w:hint="default"/>
      <w:sz w:val="26"/>
      <w:szCs w:val="26"/>
    </w:rPr>
  </w:style>
  <w:style w:type="paragraph" w:styleId="a3">
    <w:name w:val="header"/>
    <w:basedOn w:val="a"/>
    <w:rsid w:val="001B47F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B47F5"/>
  </w:style>
  <w:style w:type="paragraph" w:styleId="a5">
    <w:name w:val="footer"/>
    <w:basedOn w:val="a"/>
    <w:rsid w:val="00F31D96"/>
    <w:pPr>
      <w:tabs>
        <w:tab w:val="center" w:pos="4677"/>
        <w:tab w:val="right" w:pos="9355"/>
      </w:tabs>
    </w:pPr>
  </w:style>
  <w:style w:type="paragraph" w:customStyle="1" w:styleId="a6">
    <w:name w:val=" Знак Знак Знак Знак Знак Знак Знак Знак Знак Знак Знак Знак Знак"/>
    <w:basedOn w:val="a"/>
    <w:rsid w:val="000E22A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2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6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0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Прокуратура Республики Башкортостан</vt:lpstr>
    </vt:vector>
  </TitlesOfParts>
  <Company>Организация</Company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Башкортостан</dc:title>
  <dc:creator>User</dc:creator>
  <cp:lastModifiedBy>User</cp:lastModifiedBy>
  <cp:revision>2</cp:revision>
  <cp:lastPrinted>2019-02-14T12:04:00Z</cp:lastPrinted>
  <dcterms:created xsi:type="dcterms:W3CDTF">2019-06-17T05:03:00Z</dcterms:created>
  <dcterms:modified xsi:type="dcterms:W3CDTF">2019-06-17T05:03:00Z</dcterms:modified>
</cp:coreProperties>
</file>